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84" w:rsidRPr="00522803" w:rsidRDefault="00D35784" w:rsidP="00284B3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วิธี</w:t>
      </w:r>
      <w:proofErr w:type="spellStart"/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ปฎิบัติ</w:t>
      </w:r>
      <w:proofErr w:type="spellEnd"/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ที่เป็นเลิศ </w:t>
      </w:r>
      <w:r w:rsidRPr="00522803">
        <w:rPr>
          <w:rFonts w:ascii="TH SarabunPSK" w:hAnsi="TH SarabunPSK" w:cs="TH SarabunPSK"/>
          <w:b/>
          <w:bCs/>
          <w:sz w:val="32"/>
          <w:szCs w:val="32"/>
          <w:lang w:eastAsia="en-US"/>
        </w:rPr>
        <w:t>(Best Practice)</w:t>
      </w:r>
    </w:p>
    <w:p w:rsidR="00522803" w:rsidRPr="00522803" w:rsidRDefault="00522803" w:rsidP="00284B30">
      <w:pPr>
        <w:pStyle w:val="a3"/>
        <w:jc w:val="center"/>
        <w:rPr>
          <w:rFonts w:ascii="TH SarabunPSK" w:hAnsi="TH SarabunPSK" w:cs="TH SarabunPSK"/>
          <w:sz w:val="32"/>
          <w:szCs w:val="32"/>
          <w:lang w:eastAsia="en-US"/>
        </w:rPr>
      </w:pPr>
    </w:p>
    <w:p w:rsidR="00D35784" w:rsidRPr="00522803" w:rsidRDefault="00D35784" w:rsidP="00284B30">
      <w:pPr>
        <w:pStyle w:val="a3"/>
        <w:rPr>
          <w:rFonts w:ascii="TH SarabunPSK" w:hAnsi="TH SarabunPSK" w:cs="TH SarabunPSK"/>
          <w:sz w:val="32"/>
          <w:szCs w:val="32"/>
          <w:lang w:eastAsia="en-US"/>
        </w:rPr>
      </w:pPr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ชื่อผลงาน</w:t>
      </w: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การพัฒนาทักษะการฟัง พูด อ่าน และเขียนภาษาจีน โดยใช้วิธี </w:t>
      </w:r>
      <w:r w:rsidRPr="00522803">
        <w:rPr>
          <w:rFonts w:ascii="TH SarabunPSK" w:hAnsi="TH SarabunPSK" w:cs="TH SarabunPSK"/>
          <w:sz w:val="32"/>
          <w:szCs w:val="32"/>
          <w:lang w:eastAsia="en-US"/>
        </w:rPr>
        <w:t>“</w:t>
      </w: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เล่นเกม</w:t>
      </w:r>
      <w:r w:rsidRPr="00522803">
        <w:rPr>
          <w:rFonts w:ascii="TH SarabunPSK" w:hAnsi="TH SarabunPSK" w:cs="TH SarabunPSK"/>
          <w:sz w:val="32"/>
          <w:szCs w:val="32"/>
          <w:lang w:eastAsia="en-US"/>
        </w:rPr>
        <w:t>”</w:t>
      </w:r>
    </w:p>
    <w:p w:rsidR="00D35784" w:rsidRPr="00522803" w:rsidRDefault="00D35784" w:rsidP="00284B30">
      <w:pPr>
        <w:pStyle w:val="a3"/>
        <w:rPr>
          <w:rFonts w:ascii="TH SarabunPSK" w:hAnsi="TH SarabunPSK" w:cs="TH SarabunPSK"/>
          <w:sz w:val="32"/>
          <w:szCs w:val="32"/>
          <w:lang w:eastAsia="en-US"/>
        </w:rPr>
      </w:pPr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ชื่อผู้เสนอผลงาน</w:t>
      </w: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นางสาว</w:t>
      </w:r>
      <w:proofErr w:type="spellStart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บุศรินทร์</w:t>
      </w:r>
      <w:proofErr w:type="spellEnd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proofErr w:type="spellStart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พิม</w:t>
      </w:r>
      <w:proofErr w:type="spellEnd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พล  ตำแหน่ง ครู </w:t>
      </w:r>
      <w:proofErr w:type="spellStart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คศ</w:t>
      </w:r>
      <w:proofErr w:type="spellEnd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Pr="00522803">
        <w:rPr>
          <w:rFonts w:ascii="TH SarabunPSK" w:hAnsi="TH SarabunPSK" w:cs="TH SarabunPSK"/>
          <w:sz w:val="32"/>
          <w:szCs w:val="32"/>
          <w:lang w:eastAsia="en-US"/>
        </w:rPr>
        <w:t>1</w:t>
      </w:r>
    </w:p>
    <w:p w:rsidR="00D35784" w:rsidRPr="00522803" w:rsidRDefault="00D35784" w:rsidP="00284B30">
      <w:pPr>
        <w:pStyle w:val="a3"/>
        <w:rPr>
          <w:rFonts w:ascii="TH SarabunPSK" w:hAnsi="TH SarabunPSK" w:cs="TH SarabunPSK"/>
          <w:sz w:val="32"/>
          <w:szCs w:val="32"/>
          <w:lang w:eastAsia="en-US"/>
        </w:rPr>
      </w:pPr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ชื่อหน่วยงาน</w:t>
      </w:r>
      <w:r w:rsidRPr="00522803">
        <w:rPr>
          <w:rFonts w:ascii="TH SarabunPSK" w:hAnsi="TH SarabunPSK" w:cs="TH SarabunPSK"/>
          <w:sz w:val="32"/>
          <w:szCs w:val="32"/>
          <w:lang w:eastAsia="en-US"/>
        </w:rPr>
        <w:t xml:space="preserve">   </w:t>
      </w: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กลุ่มสาระการเรียนรู้ภาษาต่างประเทศ  โรง</w:t>
      </w:r>
      <w:proofErr w:type="spellStart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เรียนข</w:t>
      </w:r>
      <w:proofErr w:type="spellEnd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ลุงรัชดาภิเษก  </w:t>
      </w:r>
      <w:proofErr w:type="spellStart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อำเภอข</w:t>
      </w:r>
      <w:proofErr w:type="spellEnd"/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ลุง  จังหวัดจันทบุรี  สำนักงานพื้นที่การศึกษามัธยมศึกษา</w:t>
      </w:r>
      <w:r w:rsidRPr="00522803">
        <w:rPr>
          <w:rFonts w:ascii="TH SarabunPSK" w:hAnsi="TH SarabunPSK" w:cs="TH SarabunPSK"/>
          <w:sz w:val="32"/>
          <w:szCs w:val="32"/>
          <w:lang w:eastAsia="en-US"/>
        </w:rPr>
        <w:t xml:space="preserve"> </w:t>
      </w: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เขต</w:t>
      </w:r>
      <w:r w:rsidRPr="00522803">
        <w:rPr>
          <w:rFonts w:ascii="TH SarabunPSK" w:hAnsi="TH SarabunPSK" w:cs="TH SarabunPSK"/>
          <w:sz w:val="32"/>
          <w:szCs w:val="32"/>
          <w:lang w:eastAsia="en-US"/>
        </w:rPr>
        <w:t>17</w:t>
      </w:r>
    </w:p>
    <w:p w:rsidR="00D35784" w:rsidRPr="00522803" w:rsidRDefault="00D35784" w:rsidP="00284B30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522803">
        <w:rPr>
          <w:rFonts w:ascii="TH SarabunPSK" w:hAnsi="TH SarabunPSK" w:cs="TH SarabunPSK"/>
          <w:b/>
          <w:bCs/>
          <w:sz w:val="32"/>
          <w:szCs w:val="32"/>
          <w:lang w:eastAsia="en-US"/>
        </w:rPr>
        <w:t>1.</w:t>
      </w:r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 ความเป็นมา</w:t>
      </w:r>
      <w:r w:rsidRPr="00522803">
        <w:rPr>
          <w:rFonts w:ascii="TH SarabunPSK" w:hAnsi="TH SarabunPSK" w:cs="TH SarabunPSK"/>
          <w:b/>
          <w:bCs/>
          <w:sz w:val="32"/>
          <w:szCs w:val="32"/>
          <w:lang w:eastAsia="en-US"/>
        </w:rPr>
        <w:t>/</w:t>
      </w:r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ความสำคัญ </w:t>
      </w:r>
    </w:p>
    <w:p w:rsidR="00284B30" w:rsidRPr="00522803" w:rsidRDefault="00D35784" w:rsidP="00284B30">
      <w:pPr>
        <w:pStyle w:val="a3"/>
        <w:rPr>
          <w:rFonts w:ascii="TH SarabunPSK" w:hAnsi="TH SarabunPSK" w:cs="TH SarabunPSK"/>
          <w:sz w:val="32"/>
          <w:szCs w:val="32"/>
          <w:lang w:eastAsia="en-US"/>
        </w:rPr>
      </w:pP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ab/>
        <w:t>ปัจจุบันนี้ภาษาจีนมีบทบาทมากขึ้นในสังคมโลก การเรียนภาษาจีนจำเป็นอย่างยิ่งที่จะต้องฝึกการฟัง พูด อ่าน และเขียนให้</w:t>
      </w:r>
      <w:r w:rsidR="00284B30" w:rsidRPr="005228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เกม</w:t>
      </w:r>
      <w:r w:rsidRPr="00522803">
        <w:rPr>
          <w:rFonts w:ascii="TH SarabunPSK" w:hAnsi="TH SarabunPSK" w:cs="TH SarabunPSK"/>
          <w:sz w:val="32"/>
          <w:szCs w:val="32"/>
          <w:lang w:eastAsia="en-US"/>
        </w:rPr>
        <w:t xml:space="preserve"> </w:t>
      </w: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คือสื่อการเรียนรู้รูปแบบหนึ่ง ซึ่งถูกออกแบบมาเพื่อให้มีความสนุกสนานไปพร้อมๆกับการได้รับความรู้ </w:t>
      </w:r>
    </w:p>
    <w:p w:rsidR="00D35784" w:rsidRPr="00522803" w:rsidRDefault="00D35784" w:rsidP="00284B30">
      <w:pPr>
        <w:pStyle w:val="a3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522803">
        <w:rPr>
          <w:rFonts w:ascii="TH SarabunPSK" w:hAnsi="TH SarabunPSK" w:cs="TH SarabunPSK"/>
          <w:b/>
          <w:bCs/>
          <w:sz w:val="32"/>
          <w:szCs w:val="32"/>
          <w:lang w:eastAsia="en-US"/>
        </w:rPr>
        <w:t>2.</w:t>
      </w:r>
      <w:r w:rsidRPr="0052280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 วัตถุประสงค์</w:t>
      </w:r>
      <w:r w:rsidRPr="00522803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 </w:t>
      </w:r>
    </w:p>
    <w:p w:rsidR="00D35784" w:rsidRPr="00522803" w:rsidRDefault="00D35784" w:rsidP="00284B30">
      <w:pPr>
        <w:pStyle w:val="a3"/>
        <w:rPr>
          <w:rFonts w:ascii="TH SarabunPSK" w:hAnsi="TH SarabunPSK" w:cs="TH SarabunPSK"/>
          <w:sz w:val="32"/>
          <w:szCs w:val="32"/>
          <w:lang w:eastAsia="en-US"/>
        </w:rPr>
      </w:pPr>
      <w:r w:rsidRPr="00522803">
        <w:rPr>
          <w:rFonts w:ascii="TH SarabunPSK" w:hAnsi="TH SarabunPSK" w:cs="TH SarabunPSK"/>
          <w:sz w:val="32"/>
          <w:szCs w:val="32"/>
          <w:lang w:eastAsia="en-US"/>
        </w:rPr>
        <w:t xml:space="preserve">    2.1 </w:t>
      </w: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>วัตถุประสงค์</w:t>
      </w:r>
      <w:r w:rsidRPr="00522803">
        <w:rPr>
          <w:rFonts w:ascii="TH SarabunPSK" w:hAnsi="TH SarabunPSK" w:cs="TH SarabunPSK"/>
          <w:sz w:val="32"/>
          <w:szCs w:val="32"/>
          <w:lang w:eastAsia="en-US"/>
        </w:rPr>
        <w:tab/>
      </w:r>
    </w:p>
    <w:p w:rsidR="00284B30" w:rsidRPr="00522803" w:rsidRDefault="007D6DC1" w:rsidP="00284B30">
      <w:pPr>
        <w:pStyle w:val="a3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lang w:eastAsia="en-US"/>
        </w:rPr>
        <w:t xml:space="preserve">   </w:t>
      </w:r>
      <w:r>
        <w:rPr>
          <w:rFonts w:ascii="TH SarabunPSK" w:hAnsi="TH SarabunPSK" w:cs="TH SarabunPSK"/>
          <w:sz w:val="32"/>
          <w:szCs w:val="32"/>
          <w:lang w:eastAsia="en-US"/>
        </w:rPr>
        <w:tab/>
      </w:r>
      <w:r w:rsidR="00D35784" w:rsidRPr="00522803">
        <w:rPr>
          <w:rFonts w:ascii="TH SarabunPSK" w:hAnsi="TH SarabunPSK" w:cs="TH SarabunPSK"/>
          <w:sz w:val="32"/>
          <w:szCs w:val="32"/>
          <w:cs/>
          <w:lang w:eastAsia="en-US"/>
        </w:rPr>
        <w:t>เพื่อพัฒนาทักษะการฟัง พูด อ่าน และเขียนภาษาจีนให้ถูกต้อง มีความมั่นใจในการสื่อสารภาษาจีน มีเจคติที่ดีต่อภาษาจีน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284B30"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2.2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เป้าหมายของการดำเนินการ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</w:t>
      </w:r>
      <w:r w:rsidR="00284B30"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E156F3"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</w:t>
      </w: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2.2.1 </w:t>
      </w:r>
      <w:proofErr w:type="gramStart"/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เป้าหมายเชิงปริมาณ  นักเรียน</w:t>
      </w:r>
      <w:r w:rsidR="00582376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ที่ลงทะเบียนเรียนวิชาภาษาจีนร้อยละ</w:t>
      </w:r>
      <w:proofErr w:type="gramEnd"/>
      <w:r w:rsidR="00582376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80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โรง</w:t>
      </w:r>
      <w:proofErr w:type="spellStart"/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เรียนข</w:t>
      </w:r>
      <w:proofErr w:type="spellEnd"/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ลุงรัชดาภิเษก  สามารถฟังพูดอ่านและเขียนคำศัพท์ภาษาจีนที่ใช้ตามความเหมาะสมช่วงวัย ตามระดับชั้นได้ 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52280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    </w:t>
      </w: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2.2.2 </w:t>
      </w:r>
      <w:proofErr w:type="gramStart"/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เป้าหมายเชิงคุณภาพ</w:t>
      </w: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นักเรียน</w:t>
      </w:r>
      <w:proofErr w:type="gramEnd"/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ทุกคนมีทักษะทางการฟัง พูด อ่าน และเขียนภาษาจีนได้ชัดเจนถูกต้อง และมีเจตคติที่ดีต่อวิชาภาษาจีน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3. 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ขั้นตอนการดำเนินงาน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3.1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ให้นักเรียนเลือกเล่นเกม เช่น เกม</w:t>
      </w:r>
      <w:proofErr w:type="spellStart"/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บิง</w:t>
      </w:r>
      <w:proofErr w:type="spellEnd"/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โกคำศัพท์ เกมจับคู่คำศัพท์ เกมเขียนถูกออกเสียงถูก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3.2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ครูบันทึกคะแนนของเด็กแต่ละคน</w:t>
      </w:r>
    </w:p>
    <w:p w:rsidR="00D35784" w:rsidRPr="00522803" w:rsidRDefault="00284B30" w:rsidP="00284B30">
      <w:pPr>
        <w:pStyle w:val="a3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</w:t>
      </w:r>
      <w:r w:rsid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D35784"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3.3 </w:t>
      </w:r>
      <w:r w:rsidR="00D35784"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นักเรียนทำแบบทดสอบคำศัพท์ เมื่อจบบทเรียน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4. 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ผลการดำเนินงาน ประโยชน์ที่ได้รับ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</w:t>
      </w:r>
      <w:r w:rsidR="00522803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นักเรียนมีเจตคติต่อภาษาจีนดีขึ้น นักเรียนมีการพัฒนาทักษะการฟัง พูด อ่าน และเขียนที่ดีขึ้น และยังมีความมั่นใจในการสื่อสารโดยใช้ภาษาจีนมากขึ้นอีกด้วย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5.  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ปัจจัยความสำเร็จ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 </w:t>
      </w:r>
      <w:r w:rsid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คณะครูกลุ่มสาระภาษาต่างประเทศโรง</w:t>
      </w:r>
      <w:proofErr w:type="spellStart"/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เรียนข</w:t>
      </w:r>
      <w:proofErr w:type="spellEnd"/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ลุงรัชดาภิเษก</w:t>
      </w: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ได้ให้การสนับสนุนและข้อเสนอแนะในการจัดทำผลงาน สามารถนำไปใช้ได้บรรลุตามเป้าหมายที่ตั้งไว้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6.  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บทเรียนที่ได้รับ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 </w:t>
      </w:r>
      <w:r w:rsid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การพัฒนาทักษะการฟังและการออกเสียงภาษาจีน</w:t>
      </w: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ถือว่าเป็นเรื่องยากสำหรับนักเรียน กิจกรรมที่ทำ จึงควรเป็นกิจกรรมง่ายๆไม่ซับซ้อนเกินไป นักเรียนมีความสนในในกิจกรรมนี้  อีกทั้งมีความเพลิดเพลินและได้รับประโยชน์ส</w:t>
      </w:r>
      <w:r w:rsidR="0052280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ู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งสุดต่อผู้เรียน</w:t>
      </w: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7.  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การเผยแพร่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/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การได้รับการยอมรับ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/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รางวัลที่ได้รับ</w:t>
      </w:r>
      <w:r w:rsidRPr="0052280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</w:p>
    <w:p w:rsidR="00D35784" w:rsidRDefault="00D35784" w:rsidP="00284B30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 w:rsidRPr="00522803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 xml:space="preserve">    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522803" w:rsidRPr="0052280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-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ได้รับการยอมรับจากครูและนักเรียนในกลุ่มสาระการเรียนรู้ภาษาต่างประเทศที่ </w:t>
      </w:r>
      <w:r w:rsidRPr="005228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2 </w:t>
      </w:r>
      <w:r w:rsidRPr="005228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5228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นักเรียนร้อยละ </w:t>
      </w:r>
      <w:r w:rsidRPr="00522803">
        <w:rPr>
          <w:rFonts w:ascii="TH SarabunPSK" w:hAnsi="TH SarabunPSK" w:cs="TH SarabunPSK"/>
          <w:sz w:val="32"/>
          <w:szCs w:val="32"/>
        </w:rPr>
        <w:t xml:space="preserve">80 </w:t>
      </w:r>
      <w:r w:rsidRPr="00522803">
        <w:rPr>
          <w:rFonts w:ascii="TH SarabunPSK" w:hAnsi="TH SarabunPSK" w:cs="TH SarabunPSK"/>
          <w:sz w:val="32"/>
          <w:szCs w:val="32"/>
          <w:cs/>
        </w:rPr>
        <w:t>มีผลสัมฤทธิ์วิชาภาษาจีนดีขึ้น</w:t>
      </w:r>
    </w:p>
    <w:p w:rsidR="00522803" w:rsidRDefault="00522803" w:rsidP="00284B30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 รางวัลการแข่งขัน</w:t>
      </w:r>
      <w:r w:rsidR="007C2A77">
        <w:rPr>
          <w:rFonts w:ascii="TH SarabunPSK" w:eastAsia="Times New Roman" w:hAnsi="TH SarabunPSK" w:cs="TH SarabunPSK" w:hint="cs"/>
          <w:sz w:val="32"/>
          <w:szCs w:val="32"/>
          <w:cs/>
        </w:rPr>
        <w:t>ศิลปหัตถกรรมนักเรียน ครั้งที่ 68 เหรียญทอง</w:t>
      </w:r>
      <w:r w:rsidR="00053E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C2A77">
        <w:rPr>
          <w:rFonts w:ascii="TH SarabunPSK" w:eastAsia="Times New Roman" w:hAnsi="TH SarabunPSK" w:cs="TH SarabunPSK" w:hint="cs"/>
          <w:sz w:val="32"/>
          <w:szCs w:val="32"/>
          <w:cs/>
        </w:rPr>
        <w:t>ระดับเขตพื้นที่ “พูดเพื่ออาชีพ ภาษาจีน ม.ต้น</w:t>
      </w:r>
    </w:p>
    <w:p w:rsidR="007C2A77" w:rsidRPr="00522803" w:rsidRDefault="007C2A77" w:rsidP="007C2A77">
      <w:pPr>
        <w:pStyle w:val="a3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 รางวัลการแข่งขันศิลปหัตถกรรมนักเรียน ครั้งที่ 68 เหรียญเงิน</w:t>
      </w:r>
      <w:r w:rsidR="00053E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ระดับประเทศ “พูดเพื่ออาชีพ ภาษาจีน ม.ต้น</w:t>
      </w:r>
    </w:p>
    <w:p w:rsidR="007C2A77" w:rsidRPr="00522803" w:rsidRDefault="007C2A77" w:rsidP="00284B30">
      <w:pPr>
        <w:pStyle w:val="a3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35784" w:rsidRPr="00522803" w:rsidRDefault="00D35784" w:rsidP="00284B30">
      <w:pPr>
        <w:pStyle w:val="a3"/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</w:pPr>
      <w:r w:rsidRPr="00522803"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  <w:br w:type="page"/>
      </w:r>
    </w:p>
    <w:p w:rsidR="008A1A3B" w:rsidRDefault="008A1A3B" w:rsidP="00284B30">
      <w:pPr>
        <w:pStyle w:val="a3"/>
      </w:pPr>
    </w:p>
    <w:sectPr w:rsidR="008A1A3B" w:rsidSect="007C2A7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4"/>
    <w:rsid w:val="00053EB5"/>
    <w:rsid w:val="00284B30"/>
    <w:rsid w:val="00522803"/>
    <w:rsid w:val="00582376"/>
    <w:rsid w:val="007C2A77"/>
    <w:rsid w:val="007D6DC1"/>
    <w:rsid w:val="008A1A3B"/>
    <w:rsid w:val="00956FEC"/>
    <w:rsid w:val="00D35784"/>
    <w:rsid w:val="00E1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EA659-D036-4C96-B569-A05337B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A16B-B576-47E7-8DBC-C1868E13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KRP322</dc:creator>
  <cp:lastModifiedBy>SCM</cp:lastModifiedBy>
  <cp:revision>7</cp:revision>
  <dcterms:created xsi:type="dcterms:W3CDTF">2019-08-21T04:01:00Z</dcterms:created>
  <dcterms:modified xsi:type="dcterms:W3CDTF">2019-08-22T07:43:00Z</dcterms:modified>
</cp:coreProperties>
</file>